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38" w:rsidRPr="00CD6CC1" w:rsidRDefault="00861A38" w:rsidP="00FC212A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  <w:r w:rsidRPr="00CD6CC1">
        <w:rPr>
          <w:rFonts w:asciiTheme="minorEastAsia" w:hAnsiTheme="minorEastAsia" w:hint="eastAsia"/>
          <w:szCs w:val="21"/>
        </w:rPr>
        <w:t>様式第8号</w:t>
      </w:r>
      <w:r w:rsidRPr="00CD6CC1">
        <w:rPr>
          <w:rFonts w:asciiTheme="minorEastAsia" w:hAnsiTheme="minorEastAsia"/>
          <w:szCs w:val="21"/>
        </w:rPr>
        <w:t>(</w:t>
      </w:r>
      <w:r w:rsidRPr="00CD6CC1">
        <w:rPr>
          <w:rFonts w:asciiTheme="minorEastAsia" w:hAnsiTheme="minorEastAsia" w:hint="eastAsia"/>
          <w:szCs w:val="21"/>
        </w:rPr>
        <w:t>第11条関係</w:t>
      </w:r>
      <w:r w:rsidRPr="00CD6CC1">
        <w:rPr>
          <w:rFonts w:asciiTheme="minorEastAsia" w:hAnsiTheme="minorEastAsia"/>
          <w:szCs w:val="21"/>
        </w:rPr>
        <w:t>)</w:t>
      </w:r>
    </w:p>
    <w:p w:rsidR="00861A38" w:rsidRPr="00CD6CC1" w:rsidRDefault="00FC212A" w:rsidP="00FC212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年　　月　　日　</w:t>
      </w:r>
    </w:p>
    <w:p w:rsidR="00FC212A" w:rsidRPr="00CD6CC1" w:rsidRDefault="00FC212A" w:rsidP="00FC212A">
      <w:pPr>
        <w:ind w:right="908"/>
        <w:rPr>
          <w:rFonts w:asciiTheme="minorEastAsia" w:hAnsiTheme="minorEastAsia"/>
          <w:sz w:val="22"/>
        </w:rPr>
      </w:pPr>
    </w:p>
    <w:p w:rsidR="00861A38" w:rsidRPr="00CD6CC1" w:rsidRDefault="00861A38" w:rsidP="00861A38">
      <w:pPr>
        <w:jc w:val="center"/>
        <w:rPr>
          <w:rFonts w:asciiTheme="minorEastAsia" w:hAnsiTheme="minorEastAsia"/>
          <w:sz w:val="24"/>
          <w:szCs w:val="24"/>
        </w:rPr>
      </w:pPr>
      <w:r w:rsidRPr="00CD6CC1">
        <w:rPr>
          <w:rFonts w:asciiTheme="minorEastAsia" w:hAnsiTheme="minorEastAsia" w:hint="eastAsia"/>
          <w:sz w:val="24"/>
          <w:szCs w:val="24"/>
        </w:rPr>
        <w:t>開　発　行　為　変　更　届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中央市長　　</w:t>
      </w:r>
      <w:r w:rsidR="00861A38" w:rsidRPr="00CD6CC1">
        <w:rPr>
          <w:rFonts w:asciiTheme="minorEastAsia" w:hAnsiTheme="minorEastAsia" w:hint="eastAsia"/>
          <w:sz w:val="22"/>
        </w:rPr>
        <w:t>様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開発行為者　住</w:t>
      </w:r>
      <w:r w:rsidR="00861A38" w:rsidRPr="00CD6CC1">
        <w:rPr>
          <w:rFonts w:asciiTheme="minorEastAsia" w:hAnsiTheme="minorEastAsia" w:hint="eastAsia"/>
          <w:sz w:val="22"/>
        </w:rPr>
        <w:t>所</w:t>
      </w: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　　　　　　氏</w:t>
      </w:r>
      <w:r w:rsidR="00861A38" w:rsidRPr="00CD6CC1">
        <w:rPr>
          <w:rFonts w:asciiTheme="minorEastAsia" w:hAnsiTheme="minorEastAsia" w:hint="eastAsia"/>
          <w:sz w:val="22"/>
        </w:rPr>
        <w:t xml:space="preserve">名　</w:t>
      </w:r>
      <w:r w:rsidRPr="00CD6CC1">
        <w:rPr>
          <w:rFonts w:asciiTheme="minorEastAsia" w:hAnsiTheme="minorEastAsia" w:hint="eastAsia"/>
          <w:sz w:val="22"/>
        </w:rPr>
        <w:t xml:space="preserve">　　　　　　　　　　㊞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代理</w:t>
      </w:r>
      <w:r w:rsidR="00861A38" w:rsidRPr="00CD6CC1">
        <w:rPr>
          <w:rFonts w:asciiTheme="minorEastAsia" w:hAnsiTheme="minorEastAsia" w:hint="eastAsia"/>
          <w:sz w:val="22"/>
        </w:rPr>
        <w:t xml:space="preserve">人　</w:t>
      </w:r>
      <w:r w:rsidRPr="00CD6CC1">
        <w:rPr>
          <w:rFonts w:asciiTheme="minorEastAsia" w:hAnsiTheme="minorEastAsia" w:hint="eastAsia"/>
          <w:sz w:val="22"/>
        </w:rPr>
        <w:t xml:space="preserve">　　住</w:t>
      </w:r>
      <w:r w:rsidR="00861A38" w:rsidRPr="00CD6CC1">
        <w:rPr>
          <w:rFonts w:asciiTheme="minorEastAsia" w:hAnsiTheme="minorEastAsia" w:hint="eastAsia"/>
          <w:sz w:val="22"/>
        </w:rPr>
        <w:t>所</w:t>
      </w: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　　　　　　氏</w:t>
      </w:r>
      <w:r w:rsidR="00861A38" w:rsidRPr="00CD6CC1">
        <w:rPr>
          <w:rFonts w:asciiTheme="minorEastAsia" w:hAnsiTheme="minorEastAsia" w:hint="eastAsia"/>
          <w:sz w:val="22"/>
        </w:rPr>
        <w:t xml:space="preserve">名　　　　　　　　　　</w:t>
      </w:r>
      <w:r w:rsidRPr="00CD6CC1">
        <w:rPr>
          <w:rFonts w:asciiTheme="minorEastAsia" w:hAnsiTheme="minorEastAsia" w:hint="eastAsia"/>
          <w:sz w:val="22"/>
        </w:rPr>
        <w:t xml:space="preserve">　㊞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中央市開発行為指導要綱により　　　　年　　月　　日に協定書を締結した開発行為について</w:t>
      </w:r>
      <w:r w:rsidR="00861A38" w:rsidRPr="00CD6CC1">
        <w:rPr>
          <w:rFonts w:asciiTheme="minorEastAsia" w:hAnsiTheme="minorEastAsia" w:hint="eastAsia"/>
          <w:sz w:val="22"/>
        </w:rPr>
        <w:t>次のとおり変更したいので、</w:t>
      </w:r>
      <w:r w:rsidRPr="00CD6CC1">
        <w:rPr>
          <w:rFonts w:asciiTheme="minorEastAsia" w:hAnsiTheme="minorEastAsia" w:hint="eastAsia"/>
          <w:sz w:val="22"/>
        </w:rPr>
        <w:t>同</w:t>
      </w:r>
      <w:r w:rsidR="00861A38" w:rsidRPr="00CD6CC1">
        <w:rPr>
          <w:rFonts w:asciiTheme="minorEastAsia" w:hAnsiTheme="minorEastAsia" w:hint="eastAsia"/>
          <w:sz w:val="22"/>
        </w:rPr>
        <w:t>要綱第１１条の規定により届け出ます。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１　</w:t>
      </w:r>
      <w:r w:rsidR="00861A38" w:rsidRPr="00CD6CC1">
        <w:rPr>
          <w:rFonts w:asciiTheme="minorEastAsia" w:hAnsiTheme="minorEastAsia" w:hint="eastAsia"/>
          <w:sz w:val="22"/>
        </w:rPr>
        <w:t>変更理由</w:t>
      </w: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FC212A" w:rsidP="00861A3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２　</w:t>
      </w:r>
      <w:r w:rsidR="00861A38" w:rsidRPr="00CD6CC1">
        <w:rPr>
          <w:rFonts w:asciiTheme="minorEastAsia" w:hAnsiTheme="minorEastAsia" w:hint="eastAsia"/>
          <w:sz w:val="22"/>
        </w:rPr>
        <w:t>変更内容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CD6CC1" w:rsidRPr="00CD6CC1" w:rsidTr="00861A38">
        <w:trPr>
          <w:trHeight w:val="377"/>
        </w:trPr>
        <w:tc>
          <w:tcPr>
            <w:tcW w:w="4320" w:type="dxa"/>
            <w:vAlign w:val="center"/>
          </w:tcPr>
          <w:p w:rsidR="00861A38" w:rsidRPr="00CD6CC1" w:rsidRDefault="00861A38" w:rsidP="00861A38">
            <w:pPr>
              <w:jc w:val="center"/>
              <w:rPr>
                <w:rFonts w:asciiTheme="minorEastAsia" w:hAnsiTheme="minorEastAsia"/>
                <w:sz w:val="22"/>
              </w:rPr>
            </w:pPr>
            <w:r w:rsidRPr="00CD6CC1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500" w:type="dxa"/>
            <w:vAlign w:val="center"/>
          </w:tcPr>
          <w:p w:rsidR="00861A38" w:rsidRPr="00CD6CC1" w:rsidRDefault="00861A38" w:rsidP="00861A38">
            <w:pPr>
              <w:jc w:val="center"/>
              <w:rPr>
                <w:rFonts w:asciiTheme="minorEastAsia" w:hAnsiTheme="minorEastAsia"/>
                <w:sz w:val="22"/>
              </w:rPr>
            </w:pPr>
            <w:r w:rsidRPr="00CD6CC1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861A38" w:rsidRPr="00CD6CC1" w:rsidTr="00861A38">
        <w:trPr>
          <w:trHeight w:val="2055"/>
        </w:trPr>
        <w:tc>
          <w:tcPr>
            <w:tcW w:w="4320" w:type="dxa"/>
          </w:tcPr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0" w:type="dxa"/>
          </w:tcPr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61A38" w:rsidRPr="00CD6CC1" w:rsidRDefault="00861A38" w:rsidP="00861A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861A38" w:rsidRPr="00CD6CC1" w:rsidRDefault="00861A38" w:rsidP="00861A38">
      <w:pPr>
        <w:rPr>
          <w:rFonts w:asciiTheme="minorEastAsia" w:hAnsiTheme="minorEastAsia"/>
          <w:sz w:val="22"/>
        </w:rPr>
      </w:pPr>
    </w:p>
    <w:p w:rsidR="00242F1A" w:rsidRPr="00CD6CC1" w:rsidRDefault="00FC212A" w:rsidP="00FC212A">
      <w:pPr>
        <w:wordWrap w:val="0"/>
        <w:overflowPunct w:val="0"/>
        <w:autoSpaceDE w:val="0"/>
        <w:autoSpaceDN w:val="0"/>
        <w:ind w:firstLineChars="200" w:firstLine="473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添付書類　　</w:t>
      </w:r>
      <w:r w:rsidR="00861A38" w:rsidRPr="00CD6CC1">
        <w:rPr>
          <w:rFonts w:asciiTheme="minorEastAsia" w:hAnsiTheme="minorEastAsia" w:hint="eastAsia"/>
          <w:sz w:val="22"/>
        </w:rPr>
        <w:t>案内図、新旧図面、その他必要と認める書類</w:t>
      </w:r>
    </w:p>
    <w:sectPr w:rsidR="00242F1A" w:rsidRPr="00CD6CC1" w:rsidSect="00EE4D58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0" w:rsidRDefault="00140750">
      <w:r>
        <w:separator/>
      </w:r>
    </w:p>
  </w:endnote>
  <w:endnote w:type="continuationSeparator" w:id="0">
    <w:p w:rsidR="00140750" w:rsidRDefault="001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0" w:rsidRDefault="00140750">
      <w:r>
        <w:separator/>
      </w:r>
    </w:p>
  </w:footnote>
  <w:footnote w:type="continuationSeparator" w:id="0">
    <w:p w:rsidR="00140750" w:rsidRDefault="001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33"/>
    <w:multiLevelType w:val="hybridMultilevel"/>
    <w:tmpl w:val="D86C40B4"/>
    <w:lvl w:ilvl="0" w:tplc="E8BC09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1"/>
    <w:rsid w:val="00001F60"/>
    <w:rsid w:val="0000641B"/>
    <w:rsid w:val="000078B1"/>
    <w:rsid w:val="00011F88"/>
    <w:rsid w:val="00013112"/>
    <w:rsid w:val="00027910"/>
    <w:rsid w:val="00040194"/>
    <w:rsid w:val="00040765"/>
    <w:rsid w:val="00041A7B"/>
    <w:rsid w:val="000465E7"/>
    <w:rsid w:val="00054138"/>
    <w:rsid w:val="00062D00"/>
    <w:rsid w:val="00064EA9"/>
    <w:rsid w:val="00086A23"/>
    <w:rsid w:val="00091E45"/>
    <w:rsid w:val="000A0591"/>
    <w:rsid w:val="000A47FB"/>
    <w:rsid w:val="000A5BFB"/>
    <w:rsid w:val="000B2FCF"/>
    <w:rsid w:val="000D2ECB"/>
    <w:rsid w:val="000E04F1"/>
    <w:rsid w:val="000F42A4"/>
    <w:rsid w:val="0011095D"/>
    <w:rsid w:val="00111F97"/>
    <w:rsid w:val="0012002D"/>
    <w:rsid w:val="001214E2"/>
    <w:rsid w:val="00136EBA"/>
    <w:rsid w:val="00140750"/>
    <w:rsid w:val="00146C3B"/>
    <w:rsid w:val="0015249B"/>
    <w:rsid w:val="00155DB9"/>
    <w:rsid w:val="00170DA1"/>
    <w:rsid w:val="001830D8"/>
    <w:rsid w:val="00185138"/>
    <w:rsid w:val="001C030A"/>
    <w:rsid w:val="001C45DB"/>
    <w:rsid w:val="001E4FB7"/>
    <w:rsid w:val="001F0075"/>
    <w:rsid w:val="00203426"/>
    <w:rsid w:val="0024295A"/>
    <w:rsid w:val="00242F1A"/>
    <w:rsid w:val="002520D6"/>
    <w:rsid w:val="00253E92"/>
    <w:rsid w:val="00265AF9"/>
    <w:rsid w:val="00290222"/>
    <w:rsid w:val="0029542E"/>
    <w:rsid w:val="002A3D3F"/>
    <w:rsid w:val="002B2329"/>
    <w:rsid w:val="002D0104"/>
    <w:rsid w:val="002E4369"/>
    <w:rsid w:val="002E4CC3"/>
    <w:rsid w:val="002F639D"/>
    <w:rsid w:val="00320897"/>
    <w:rsid w:val="003337E1"/>
    <w:rsid w:val="00337D3A"/>
    <w:rsid w:val="003459C0"/>
    <w:rsid w:val="00357FC6"/>
    <w:rsid w:val="00360684"/>
    <w:rsid w:val="0036168A"/>
    <w:rsid w:val="00371C9B"/>
    <w:rsid w:val="00374793"/>
    <w:rsid w:val="00377F65"/>
    <w:rsid w:val="00380B9F"/>
    <w:rsid w:val="00381E0B"/>
    <w:rsid w:val="00392967"/>
    <w:rsid w:val="003A05B5"/>
    <w:rsid w:val="003A7C3E"/>
    <w:rsid w:val="003B57FF"/>
    <w:rsid w:val="003D029F"/>
    <w:rsid w:val="003D6A05"/>
    <w:rsid w:val="003D7D62"/>
    <w:rsid w:val="003D7F1C"/>
    <w:rsid w:val="003E5F0F"/>
    <w:rsid w:val="00406CF4"/>
    <w:rsid w:val="00412247"/>
    <w:rsid w:val="00412A35"/>
    <w:rsid w:val="004155D5"/>
    <w:rsid w:val="00417F5F"/>
    <w:rsid w:val="00427384"/>
    <w:rsid w:val="00427434"/>
    <w:rsid w:val="0045028A"/>
    <w:rsid w:val="00451F65"/>
    <w:rsid w:val="00455C1B"/>
    <w:rsid w:val="004776F4"/>
    <w:rsid w:val="00490FF5"/>
    <w:rsid w:val="004943EC"/>
    <w:rsid w:val="004B25C9"/>
    <w:rsid w:val="004B32F2"/>
    <w:rsid w:val="004D240A"/>
    <w:rsid w:val="004D5012"/>
    <w:rsid w:val="004E4FEC"/>
    <w:rsid w:val="004E5335"/>
    <w:rsid w:val="004E7BCD"/>
    <w:rsid w:val="004F4211"/>
    <w:rsid w:val="00505174"/>
    <w:rsid w:val="00505E52"/>
    <w:rsid w:val="00515A73"/>
    <w:rsid w:val="0052396B"/>
    <w:rsid w:val="00525798"/>
    <w:rsid w:val="0053057D"/>
    <w:rsid w:val="005464E7"/>
    <w:rsid w:val="0055183D"/>
    <w:rsid w:val="00552ABE"/>
    <w:rsid w:val="0055368E"/>
    <w:rsid w:val="00560B85"/>
    <w:rsid w:val="00571F95"/>
    <w:rsid w:val="005865E6"/>
    <w:rsid w:val="005938E0"/>
    <w:rsid w:val="00594A73"/>
    <w:rsid w:val="005A0AF0"/>
    <w:rsid w:val="005A5AA7"/>
    <w:rsid w:val="005C028C"/>
    <w:rsid w:val="005C3654"/>
    <w:rsid w:val="005D0D0A"/>
    <w:rsid w:val="005D6518"/>
    <w:rsid w:val="005D7EDD"/>
    <w:rsid w:val="005F202E"/>
    <w:rsid w:val="006201B6"/>
    <w:rsid w:val="006338BD"/>
    <w:rsid w:val="0064407F"/>
    <w:rsid w:val="006705A2"/>
    <w:rsid w:val="00677EB2"/>
    <w:rsid w:val="00677FC1"/>
    <w:rsid w:val="00682B7D"/>
    <w:rsid w:val="00690997"/>
    <w:rsid w:val="006B197D"/>
    <w:rsid w:val="006C2D50"/>
    <w:rsid w:val="006C7C58"/>
    <w:rsid w:val="006C7FD8"/>
    <w:rsid w:val="006D257D"/>
    <w:rsid w:val="006E0913"/>
    <w:rsid w:val="006F3899"/>
    <w:rsid w:val="006F5310"/>
    <w:rsid w:val="00710CA7"/>
    <w:rsid w:val="007146D9"/>
    <w:rsid w:val="0072493B"/>
    <w:rsid w:val="00733CF4"/>
    <w:rsid w:val="00752E00"/>
    <w:rsid w:val="00760C9B"/>
    <w:rsid w:val="00762931"/>
    <w:rsid w:val="00775530"/>
    <w:rsid w:val="007761DB"/>
    <w:rsid w:val="00792DD8"/>
    <w:rsid w:val="007A0BB4"/>
    <w:rsid w:val="007A5014"/>
    <w:rsid w:val="007B00CA"/>
    <w:rsid w:val="007B18E6"/>
    <w:rsid w:val="007B55D6"/>
    <w:rsid w:val="007C620C"/>
    <w:rsid w:val="007D0E51"/>
    <w:rsid w:val="007E10AC"/>
    <w:rsid w:val="007E3F15"/>
    <w:rsid w:val="007E717C"/>
    <w:rsid w:val="007F4052"/>
    <w:rsid w:val="008064DA"/>
    <w:rsid w:val="0081579F"/>
    <w:rsid w:val="008212A8"/>
    <w:rsid w:val="008256CA"/>
    <w:rsid w:val="0083138B"/>
    <w:rsid w:val="00844B64"/>
    <w:rsid w:val="008463B6"/>
    <w:rsid w:val="0084781C"/>
    <w:rsid w:val="00861A38"/>
    <w:rsid w:val="00875DD7"/>
    <w:rsid w:val="0087694B"/>
    <w:rsid w:val="0088418B"/>
    <w:rsid w:val="008910C1"/>
    <w:rsid w:val="0089267D"/>
    <w:rsid w:val="008A3DC1"/>
    <w:rsid w:val="008A5E7D"/>
    <w:rsid w:val="008B04F0"/>
    <w:rsid w:val="008D1FD6"/>
    <w:rsid w:val="008F0872"/>
    <w:rsid w:val="00922DD0"/>
    <w:rsid w:val="00942D59"/>
    <w:rsid w:val="009457EF"/>
    <w:rsid w:val="00946407"/>
    <w:rsid w:val="00950FF1"/>
    <w:rsid w:val="00953A1A"/>
    <w:rsid w:val="0096788A"/>
    <w:rsid w:val="00974EED"/>
    <w:rsid w:val="00975449"/>
    <w:rsid w:val="009A3341"/>
    <w:rsid w:val="009B1B57"/>
    <w:rsid w:val="009B572C"/>
    <w:rsid w:val="009B689C"/>
    <w:rsid w:val="009C1315"/>
    <w:rsid w:val="009C13C5"/>
    <w:rsid w:val="009D0971"/>
    <w:rsid w:val="009D339B"/>
    <w:rsid w:val="009F5B58"/>
    <w:rsid w:val="009F5E40"/>
    <w:rsid w:val="00A02A84"/>
    <w:rsid w:val="00A0503E"/>
    <w:rsid w:val="00A30C36"/>
    <w:rsid w:val="00A313BC"/>
    <w:rsid w:val="00A44494"/>
    <w:rsid w:val="00A54D05"/>
    <w:rsid w:val="00A70975"/>
    <w:rsid w:val="00A721C2"/>
    <w:rsid w:val="00A86D5E"/>
    <w:rsid w:val="00A90507"/>
    <w:rsid w:val="00A90D5C"/>
    <w:rsid w:val="00A9775F"/>
    <w:rsid w:val="00AB0372"/>
    <w:rsid w:val="00AB4169"/>
    <w:rsid w:val="00AD29DF"/>
    <w:rsid w:val="00B06057"/>
    <w:rsid w:val="00B132CD"/>
    <w:rsid w:val="00B335B2"/>
    <w:rsid w:val="00B6422C"/>
    <w:rsid w:val="00B7662C"/>
    <w:rsid w:val="00B81EDE"/>
    <w:rsid w:val="00B82B46"/>
    <w:rsid w:val="00B85D5D"/>
    <w:rsid w:val="00B86FFF"/>
    <w:rsid w:val="00B9329B"/>
    <w:rsid w:val="00B939DF"/>
    <w:rsid w:val="00B97872"/>
    <w:rsid w:val="00BA5DBD"/>
    <w:rsid w:val="00BB3D42"/>
    <w:rsid w:val="00BB6032"/>
    <w:rsid w:val="00BB7062"/>
    <w:rsid w:val="00BC42BA"/>
    <w:rsid w:val="00BD208D"/>
    <w:rsid w:val="00BD4D71"/>
    <w:rsid w:val="00BD72ED"/>
    <w:rsid w:val="00BE33E8"/>
    <w:rsid w:val="00C00501"/>
    <w:rsid w:val="00C25D84"/>
    <w:rsid w:val="00C31435"/>
    <w:rsid w:val="00C335D7"/>
    <w:rsid w:val="00C45998"/>
    <w:rsid w:val="00C45E76"/>
    <w:rsid w:val="00C500C6"/>
    <w:rsid w:val="00C55044"/>
    <w:rsid w:val="00C63FA8"/>
    <w:rsid w:val="00C66C22"/>
    <w:rsid w:val="00C75497"/>
    <w:rsid w:val="00C87B18"/>
    <w:rsid w:val="00C92FBF"/>
    <w:rsid w:val="00CA1EAE"/>
    <w:rsid w:val="00CA2615"/>
    <w:rsid w:val="00CB45AB"/>
    <w:rsid w:val="00CC3BBF"/>
    <w:rsid w:val="00CD6CC1"/>
    <w:rsid w:val="00CD7D84"/>
    <w:rsid w:val="00CF198A"/>
    <w:rsid w:val="00CF27BB"/>
    <w:rsid w:val="00D15395"/>
    <w:rsid w:val="00D1607B"/>
    <w:rsid w:val="00D35F87"/>
    <w:rsid w:val="00D4085F"/>
    <w:rsid w:val="00D44BB7"/>
    <w:rsid w:val="00D566ED"/>
    <w:rsid w:val="00D64B16"/>
    <w:rsid w:val="00D840C6"/>
    <w:rsid w:val="00D858FB"/>
    <w:rsid w:val="00DC2EE2"/>
    <w:rsid w:val="00DD2DB0"/>
    <w:rsid w:val="00E12D04"/>
    <w:rsid w:val="00E26BF6"/>
    <w:rsid w:val="00E273FA"/>
    <w:rsid w:val="00E41B52"/>
    <w:rsid w:val="00E55A31"/>
    <w:rsid w:val="00E64DA3"/>
    <w:rsid w:val="00E67533"/>
    <w:rsid w:val="00E735E7"/>
    <w:rsid w:val="00EB3A30"/>
    <w:rsid w:val="00EC0BB0"/>
    <w:rsid w:val="00ED1BD3"/>
    <w:rsid w:val="00EE1335"/>
    <w:rsid w:val="00EE4D58"/>
    <w:rsid w:val="00EF6377"/>
    <w:rsid w:val="00F41100"/>
    <w:rsid w:val="00F424FE"/>
    <w:rsid w:val="00F53273"/>
    <w:rsid w:val="00F55819"/>
    <w:rsid w:val="00F67DD1"/>
    <w:rsid w:val="00F734BB"/>
    <w:rsid w:val="00F80580"/>
    <w:rsid w:val="00F8197D"/>
    <w:rsid w:val="00F83BEC"/>
    <w:rsid w:val="00F90ED4"/>
    <w:rsid w:val="00FA1F3F"/>
    <w:rsid w:val="00FA59BD"/>
    <w:rsid w:val="00FA64D1"/>
    <w:rsid w:val="00FA721C"/>
    <w:rsid w:val="00FB70D7"/>
    <w:rsid w:val="00FC212A"/>
    <w:rsid w:val="00FD305E"/>
    <w:rsid w:val="00FD4A95"/>
    <w:rsid w:val="00FD6004"/>
    <w:rsid w:val="00FD6E3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632B-BA72-47E5-AAB2-A462CC75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中央市</cp:lastModifiedBy>
  <cp:revision>2</cp:revision>
  <cp:lastPrinted>2015-06-16T00:22:00Z</cp:lastPrinted>
  <dcterms:created xsi:type="dcterms:W3CDTF">2015-07-03T06:34:00Z</dcterms:created>
  <dcterms:modified xsi:type="dcterms:W3CDTF">2015-07-03T06:34:00Z</dcterms:modified>
</cp:coreProperties>
</file>